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3F13D2" w14:textId="77777777" w:rsidR="006569B6" w:rsidRDefault="00BB1EC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37ABA0E3" wp14:editId="654D4BA5">
                <wp:simplePos x="0" y="0"/>
                <wp:positionH relativeFrom="page">
                  <wp:align>right</wp:align>
                </wp:positionH>
                <wp:positionV relativeFrom="paragraph">
                  <wp:posOffset>-383978</wp:posOffset>
                </wp:positionV>
                <wp:extent cx="7930055" cy="781200"/>
                <wp:effectExtent l="0" t="0" r="1397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30055" cy="781200"/>
                        </a:xfrm>
                        <a:prstGeom prst="rect">
                          <a:avLst/>
                        </a:prstGeom>
                        <a:solidFill>
                          <a:srgbClr val="D9782D"/>
                        </a:solidFill>
                        <a:ln w="12700" cap="flat" cmpd="sng">
                          <a:solidFill>
                            <a:srgbClr val="D9782D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5FE439" w14:textId="77777777" w:rsidR="006569B6" w:rsidRDefault="00BB1EC8">
                            <w:pPr>
                              <w:spacing w:before="360" w:after="0" w:line="240" w:lineRule="auto"/>
                              <w:textDirection w:val="btLr"/>
                            </w:pPr>
                            <w:r>
                              <w:rPr>
                                <w:rFonts w:ascii="Vitesse Bold" w:eastAsia="Vitesse Bold" w:hAnsi="Vitesse Bold" w:cs="Vitesse Bold"/>
                                <w:b/>
                                <w:color w:val="000000"/>
                                <w:sz w:val="60"/>
                              </w:rPr>
                              <w:t xml:space="preserve">  </w:t>
                            </w:r>
                            <w:r w:rsidRPr="00A9207A">
                              <w:rPr>
                                <w:rFonts w:ascii="Vitesse Bold" w:eastAsia="Vitesse Bold" w:hAnsi="Vitesse Bold" w:cs="Vitesse Bold"/>
                                <w:b/>
                                <w:color w:val="FFFFFF" w:themeColor="background1"/>
                                <w:sz w:val="60"/>
                              </w:rPr>
                              <w:t>PLAN DE COMIDAS DE LA SEMANA</w:t>
                            </w:r>
                          </w:p>
                          <w:p w14:paraId="3DC32058" w14:textId="77777777" w:rsidR="006569B6" w:rsidRDefault="006569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A0E3" id="Rectangle 24" o:spid="_x0000_s1026" style="position:absolute;margin-left:573.2pt;margin-top:-30.25pt;width:624.4pt;height:61.5pt;z-index: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" fillcolor="#d9782d" strokecolor="#d9782d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145FE439" w14:textId="77777777" w:rsidR="006569B6" w:rsidRDefault="00BB1EC8">
                      <w:pPr>
                        <w:spacing w:before="360" w:after="0" w:line="240" w:lineRule="auto"/>
                        <w:textDirection w:val="btLr"/>
                      </w:pPr>
                      <w:r>
                        <w:rPr>
                          <w:rFonts w:ascii="Vitesse Bold" w:eastAsia="Vitesse Bold" w:hAnsi="Vitesse Bold" w:cs="Vitesse Bold"/>
                          <w:b/>
                          <w:color w:val="000000"/>
                          <w:sz w:val="60"/>
                        </w:rPr>
                        <w:t xml:space="preserve">  </w:t>
                      </w:r>
                      <w:r w:rsidRPr="00A9207A">
                        <w:rPr>
                          <w:rFonts w:ascii="Vitesse Bold" w:eastAsia="Vitesse Bold" w:hAnsi="Vitesse Bold" w:cs="Vitesse Bold"/>
                          <w:b/>
                          <w:color w:val="FFFFFF" w:themeColor="background1"/>
                          <w:sz w:val="60"/>
                        </w:rPr>
                        <w:t>PLAN DE COMIDAS DE LA SEMANA</w:t>
                      </w:r>
                    </w:p>
                    <w:p w14:paraId="3DC32058" w14:textId="77777777" w:rsidR="006569B6" w:rsidRDefault="006569B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3AC5CA14" wp14:editId="50E62FDD">
            <wp:simplePos x="0" y="0"/>
            <wp:positionH relativeFrom="column">
              <wp:posOffset>5700713</wp:posOffset>
            </wp:positionH>
            <wp:positionV relativeFrom="paragraph">
              <wp:posOffset>47625</wp:posOffset>
            </wp:positionV>
            <wp:extent cx="1940822" cy="1069658"/>
            <wp:effectExtent l="0" t="0" r="0" b="0"/>
            <wp:wrapNone/>
            <wp:docPr id="2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0822" cy="1069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FE825DE" w14:textId="0961118D" w:rsidR="006569B6" w:rsidRDefault="006569B6">
      <w:pPr>
        <w:rPr>
          <w:sz w:val="36"/>
          <w:szCs w:val="36"/>
        </w:rPr>
      </w:pPr>
    </w:p>
    <w:tbl>
      <w:tblPr>
        <w:tblStyle w:val="a"/>
        <w:tblW w:w="1170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20"/>
        <w:gridCol w:w="270"/>
        <w:gridCol w:w="1080"/>
        <w:gridCol w:w="2520"/>
        <w:gridCol w:w="2610"/>
        <w:gridCol w:w="2700"/>
      </w:tblGrid>
      <w:tr w:rsidR="006569B6" w14:paraId="48C7B5C8" w14:textId="77777777" w:rsidTr="00A9207A">
        <w:trPr>
          <w:trHeight w:val="20"/>
        </w:trPr>
        <w:tc>
          <w:tcPr>
            <w:tcW w:w="2520" w:type="dxa"/>
            <w:vMerge w:val="restart"/>
            <w:tcBorders>
              <w:right w:val="single" w:sz="4" w:space="0" w:color="000000"/>
            </w:tcBorders>
            <w:shd w:val="clear" w:color="auto" w:fill="F2F2F2"/>
            <w:vAlign w:val="bottom"/>
          </w:tcPr>
          <w:p w14:paraId="0801B9E7" w14:textId="36F505FF" w:rsidR="006569B6" w:rsidRDefault="00BB1EC8">
            <w:pPr>
              <w:jc w:val="center"/>
              <w:rPr>
                <w:rFonts w:ascii="Proxima Nova" w:eastAsia="Proxima Nova" w:hAnsi="Proxima Nova" w:cs="Proxima Nova"/>
                <w:b/>
                <w:sz w:val="24"/>
                <w:szCs w:val="24"/>
              </w:rPr>
            </w:pPr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 xml:space="preserve">Alimentos o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ingredientes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ya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tengo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 xml:space="preserve"> para usar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esta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Proxima Nova" w:eastAsia="Proxima Nova" w:hAnsi="Proxima Nova" w:cs="Proxima Nova"/>
                <w:b/>
                <w:sz w:val="24"/>
                <w:szCs w:val="24"/>
              </w:rPr>
              <w:t>semana</w:t>
            </w:r>
            <w:proofErr w:type="spellEnd"/>
          </w:p>
        </w:tc>
        <w:tc>
          <w:tcPr>
            <w:tcW w:w="2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54576F5" w14:textId="77777777" w:rsidR="006569B6" w:rsidRDefault="006569B6">
            <w:pPr>
              <w:jc w:val="center"/>
              <w:rPr>
                <w:rFonts w:ascii="Proxima Nova" w:eastAsia="Proxima Nova" w:hAnsi="Proxima Nova" w:cs="Proxima Nova"/>
                <w:b/>
                <w:sz w:val="24"/>
                <w:szCs w:val="24"/>
              </w:rPr>
            </w:pPr>
          </w:p>
        </w:tc>
        <w:tc>
          <w:tcPr>
            <w:tcW w:w="1080" w:type="dxa"/>
            <w:vMerge w:val="restart"/>
            <w:tcBorders>
              <w:left w:val="single" w:sz="4" w:space="0" w:color="000000"/>
            </w:tcBorders>
            <w:shd w:val="clear" w:color="auto" w:fill="F2F2F2"/>
          </w:tcPr>
          <w:p w14:paraId="14F17D02" w14:textId="77777777" w:rsidR="006569B6" w:rsidRDefault="006569B6">
            <w:pPr>
              <w:jc w:val="center"/>
              <w:rPr>
                <w:rFonts w:ascii="Proxima Nova" w:eastAsia="Proxima Nova" w:hAnsi="Proxima Nova" w:cs="Proxima Nova"/>
                <w:b/>
                <w:sz w:val="24"/>
                <w:szCs w:val="24"/>
              </w:rPr>
            </w:pPr>
          </w:p>
        </w:tc>
        <w:tc>
          <w:tcPr>
            <w:tcW w:w="2520" w:type="dxa"/>
            <w:vMerge w:val="restart"/>
            <w:shd w:val="clear" w:color="auto" w:fill="F2F2F2"/>
            <w:vAlign w:val="center"/>
          </w:tcPr>
          <w:p w14:paraId="0F556DB4" w14:textId="77777777" w:rsidR="006569B6" w:rsidRDefault="00BB1EC8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Desayuno</w:t>
            </w:r>
            <w:proofErr w:type="spellEnd"/>
          </w:p>
        </w:tc>
        <w:tc>
          <w:tcPr>
            <w:tcW w:w="2610" w:type="dxa"/>
            <w:vMerge w:val="restart"/>
            <w:shd w:val="clear" w:color="auto" w:fill="F2F2F2"/>
            <w:vAlign w:val="center"/>
          </w:tcPr>
          <w:p w14:paraId="5B5E39CD" w14:textId="77777777" w:rsidR="006569B6" w:rsidRDefault="00BB1EC8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Almuerzo</w:t>
            </w:r>
          </w:p>
        </w:tc>
        <w:tc>
          <w:tcPr>
            <w:tcW w:w="2700" w:type="dxa"/>
            <w:vMerge w:val="restart"/>
            <w:shd w:val="clear" w:color="auto" w:fill="F2F2F2"/>
            <w:vAlign w:val="center"/>
          </w:tcPr>
          <w:p w14:paraId="48DC5C24" w14:textId="302481FC" w:rsidR="006569B6" w:rsidRDefault="00BB1EC8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Cena</w:t>
            </w:r>
          </w:p>
        </w:tc>
      </w:tr>
      <w:tr w:rsidR="006569B6" w14:paraId="1177A5D3" w14:textId="77777777" w:rsidTr="00A9207A">
        <w:trPr>
          <w:trHeight w:val="584"/>
        </w:trPr>
        <w:tc>
          <w:tcPr>
            <w:tcW w:w="2520" w:type="dxa"/>
            <w:vMerge/>
            <w:tcBorders>
              <w:right w:val="single" w:sz="4" w:space="0" w:color="000000"/>
            </w:tcBorders>
            <w:shd w:val="clear" w:color="auto" w:fill="F2F2F2"/>
            <w:vAlign w:val="bottom"/>
          </w:tcPr>
          <w:p w14:paraId="3095984B" w14:textId="77777777" w:rsidR="006569B6" w:rsidRDefault="00656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6003887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</w:tcBorders>
            <w:shd w:val="clear" w:color="auto" w:fill="F2F2F2"/>
          </w:tcPr>
          <w:p w14:paraId="01859798" w14:textId="77777777" w:rsidR="006569B6" w:rsidRDefault="00656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520" w:type="dxa"/>
            <w:vMerge/>
            <w:shd w:val="clear" w:color="auto" w:fill="F2F2F2"/>
            <w:vAlign w:val="center"/>
          </w:tcPr>
          <w:p w14:paraId="7D156221" w14:textId="77777777" w:rsidR="006569B6" w:rsidRDefault="00656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610" w:type="dxa"/>
            <w:vMerge/>
            <w:shd w:val="clear" w:color="auto" w:fill="F2F2F2"/>
            <w:vAlign w:val="center"/>
          </w:tcPr>
          <w:p w14:paraId="386289DF" w14:textId="77777777" w:rsidR="006569B6" w:rsidRDefault="00656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700" w:type="dxa"/>
            <w:vMerge/>
            <w:shd w:val="clear" w:color="auto" w:fill="F2F2F2"/>
            <w:vAlign w:val="center"/>
          </w:tcPr>
          <w:p w14:paraId="374FF506" w14:textId="77777777" w:rsidR="006569B6" w:rsidRDefault="00656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</w:tr>
      <w:tr w:rsidR="006569B6" w14:paraId="1F3A87F6" w14:textId="77777777" w:rsidTr="00A9207A">
        <w:trPr>
          <w:trHeight w:val="1440"/>
        </w:trPr>
        <w:tc>
          <w:tcPr>
            <w:tcW w:w="2520" w:type="dxa"/>
            <w:vMerge w:val="restart"/>
            <w:tcBorders>
              <w:right w:val="single" w:sz="4" w:space="0" w:color="000000"/>
            </w:tcBorders>
          </w:tcPr>
          <w:p w14:paraId="36213D6F" w14:textId="77777777" w:rsidR="006569B6" w:rsidRDefault="006569B6"/>
        </w:tc>
        <w:tc>
          <w:tcPr>
            <w:tcW w:w="2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43EA47D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46D083D6" w14:textId="3049E1B8" w:rsidR="006569B6" w:rsidRDefault="00BB1EC8" w:rsidP="00A9207A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Lun.</w:t>
            </w:r>
          </w:p>
        </w:tc>
        <w:tc>
          <w:tcPr>
            <w:tcW w:w="2520" w:type="dxa"/>
          </w:tcPr>
          <w:p w14:paraId="485E7398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610" w:type="dxa"/>
          </w:tcPr>
          <w:p w14:paraId="6A8579AA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700" w:type="dxa"/>
          </w:tcPr>
          <w:p w14:paraId="1D995ABB" w14:textId="77777777" w:rsidR="006569B6" w:rsidRDefault="006569B6"/>
        </w:tc>
      </w:tr>
      <w:tr w:rsidR="006569B6" w14:paraId="1B725453" w14:textId="77777777" w:rsidTr="00A9207A">
        <w:trPr>
          <w:trHeight w:val="1440"/>
        </w:trPr>
        <w:tc>
          <w:tcPr>
            <w:tcW w:w="2520" w:type="dxa"/>
            <w:vMerge/>
            <w:tcBorders>
              <w:right w:val="single" w:sz="4" w:space="0" w:color="000000"/>
            </w:tcBorders>
          </w:tcPr>
          <w:p w14:paraId="237E9B8C" w14:textId="77777777" w:rsidR="006569B6" w:rsidRDefault="00656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B21FFA8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773DC601" w14:textId="1D651202" w:rsidR="006569B6" w:rsidRDefault="00BB1EC8" w:rsidP="00A9207A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Mar.</w:t>
            </w:r>
          </w:p>
        </w:tc>
        <w:tc>
          <w:tcPr>
            <w:tcW w:w="2520" w:type="dxa"/>
          </w:tcPr>
          <w:p w14:paraId="17E21492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610" w:type="dxa"/>
          </w:tcPr>
          <w:p w14:paraId="573BD06C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700" w:type="dxa"/>
          </w:tcPr>
          <w:p w14:paraId="2CB79F98" w14:textId="77777777" w:rsidR="006569B6" w:rsidRDefault="006569B6"/>
        </w:tc>
      </w:tr>
      <w:tr w:rsidR="006569B6" w14:paraId="536AD850" w14:textId="77777777" w:rsidTr="00A9207A">
        <w:trPr>
          <w:trHeight w:val="1440"/>
        </w:trPr>
        <w:tc>
          <w:tcPr>
            <w:tcW w:w="2520" w:type="dxa"/>
            <w:vMerge/>
            <w:tcBorders>
              <w:right w:val="single" w:sz="4" w:space="0" w:color="000000"/>
            </w:tcBorders>
          </w:tcPr>
          <w:p w14:paraId="0C19C048" w14:textId="77777777" w:rsidR="006569B6" w:rsidRDefault="00656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2F2529C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10695C75" w14:textId="4970991D" w:rsidR="006569B6" w:rsidRDefault="00BB1EC8" w:rsidP="00A9207A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proofErr w:type="spellStart"/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Miér</w:t>
            </w:r>
            <w:proofErr w:type="spellEnd"/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.</w:t>
            </w:r>
          </w:p>
        </w:tc>
        <w:tc>
          <w:tcPr>
            <w:tcW w:w="2520" w:type="dxa"/>
          </w:tcPr>
          <w:p w14:paraId="350CB88A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610" w:type="dxa"/>
          </w:tcPr>
          <w:p w14:paraId="44105D46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700" w:type="dxa"/>
          </w:tcPr>
          <w:p w14:paraId="42D729C9" w14:textId="77777777" w:rsidR="006569B6" w:rsidRDefault="006569B6"/>
        </w:tc>
      </w:tr>
      <w:tr w:rsidR="006569B6" w14:paraId="23A34825" w14:textId="77777777" w:rsidTr="00A9207A">
        <w:trPr>
          <w:trHeight w:val="1440"/>
        </w:trPr>
        <w:tc>
          <w:tcPr>
            <w:tcW w:w="2520" w:type="dxa"/>
            <w:vMerge/>
            <w:tcBorders>
              <w:right w:val="single" w:sz="4" w:space="0" w:color="000000"/>
            </w:tcBorders>
          </w:tcPr>
          <w:p w14:paraId="44F95C2A" w14:textId="77777777" w:rsidR="006569B6" w:rsidRDefault="00656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D518EB3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2CDC41E5" w14:textId="77777777" w:rsidR="006569B6" w:rsidRDefault="00BB1EC8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Juev.</w:t>
            </w:r>
          </w:p>
        </w:tc>
        <w:tc>
          <w:tcPr>
            <w:tcW w:w="2520" w:type="dxa"/>
          </w:tcPr>
          <w:p w14:paraId="18D8B201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610" w:type="dxa"/>
          </w:tcPr>
          <w:p w14:paraId="4C319299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700" w:type="dxa"/>
          </w:tcPr>
          <w:p w14:paraId="24D1E74D" w14:textId="77777777" w:rsidR="006569B6" w:rsidRDefault="006569B6"/>
        </w:tc>
      </w:tr>
      <w:tr w:rsidR="006569B6" w14:paraId="4B34B650" w14:textId="77777777" w:rsidTr="00A9207A">
        <w:trPr>
          <w:trHeight w:val="720"/>
        </w:trPr>
        <w:tc>
          <w:tcPr>
            <w:tcW w:w="2520" w:type="dxa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4A137EBE" w14:textId="77777777" w:rsidR="006569B6" w:rsidRDefault="00BB1EC8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Ideas para bocadillos</w:t>
            </w:r>
          </w:p>
        </w:tc>
        <w:tc>
          <w:tcPr>
            <w:tcW w:w="2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8F22DEA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1080" w:type="dxa"/>
            <w:vMerge w:val="restart"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2DD8639E" w14:textId="77777777" w:rsidR="006569B6" w:rsidRDefault="00BB1EC8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Vier.</w:t>
            </w:r>
          </w:p>
        </w:tc>
        <w:tc>
          <w:tcPr>
            <w:tcW w:w="2520" w:type="dxa"/>
            <w:vMerge w:val="restart"/>
          </w:tcPr>
          <w:p w14:paraId="617276AB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610" w:type="dxa"/>
            <w:vMerge w:val="restart"/>
          </w:tcPr>
          <w:p w14:paraId="7F3F68E4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700" w:type="dxa"/>
            <w:vMerge w:val="restart"/>
          </w:tcPr>
          <w:p w14:paraId="3EA7ECD0" w14:textId="77777777" w:rsidR="006569B6" w:rsidRDefault="006569B6"/>
        </w:tc>
      </w:tr>
      <w:tr w:rsidR="006569B6" w14:paraId="1A689B0E" w14:textId="77777777" w:rsidTr="00A9207A">
        <w:trPr>
          <w:trHeight w:val="864"/>
        </w:trPr>
        <w:tc>
          <w:tcPr>
            <w:tcW w:w="2520" w:type="dxa"/>
            <w:vMerge w:val="restart"/>
            <w:tcBorders>
              <w:right w:val="single" w:sz="4" w:space="0" w:color="000000"/>
            </w:tcBorders>
            <w:vAlign w:val="center"/>
          </w:tcPr>
          <w:p w14:paraId="4042F13B" w14:textId="3678910D" w:rsidR="006569B6" w:rsidRDefault="006569B6">
            <w:pPr>
              <w:jc w:val="center"/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32D39ED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1080" w:type="dxa"/>
            <w:vMerge/>
            <w:tcBorders>
              <w:left w:val="single" w:sz="4" w:space="0" w:color="000000"/>
            </w:tcBorders>
            <w:shd w:val="clear" w:color="auto" w:fill="F2F2F2"/>
            <w:vAlign w:val="center"/>
          </w:tcPr>
          <w:p w14:paraId="59141C9A" w14:textId="77777777" w:rsidR="006569B6" w:rsidRDefault="00656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520" w:type="dxa"/>
            <w:vMerge/>
          </w:tcPr>
          <w:p w14:paraId="739A222C" w14:textId="77777777" w:rsidR="006569B6" w:rsidRDefault="00656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610" w:type="dxa"/>
            <w:vMerge/>
          </w:tcPr>
          <w:p w14:paraId="7B1DF734" w14:textId="77777777" w:rsidR="006569B6" w:rsidRDefault="00656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700" w:type="dxa"/>
            <w:vMerge/>
          </w:tcPr>
          <w:p w14:paraId="47A18498" w14:textId="77777777" w:rsidR="006569B6" w:rsidRDefault="00656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</w:tr>
      <w:tr w:rsidR="006569B6" w14:paraId="2DEA127C" w14:textId="77777777" w:rsidTr="00A9207A">
        <w:trPr>
          <w:trHeight w:val="1440"/>
        </w:trPr>
        <w:tc>
          <w:tcPr>
            <w:tcW w:w="2520" w:type="dxa"/>
            <w:vMerge/>
            <w:tcBorders>
              <w:right w:val="single" w:sz="4" w:space="0" w:color="000000"/>
            </w:tcBorders>
            <w:vAlign w:val="center"/>
          </w:tcPr>
          <w:p w14:paraId="3A1127C7" w14:textId="77777777" w:rsidR="006569B6" w:rsidRDefault="00656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F2FBFE8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25E1ED1E" w14:textId="77777777" w:rsidR="006569B6" w:rsidRDefault="00BB1EC8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Sáb.</w:t>
            </w:r>
          </w:p>
        </w:tc>
        <w:tc>
          <w:tcPr>
            <w:tcW w:w="2520" w:type="dxa"/>
          </w:tcPr>
          <w:p w14:paraId="67525676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610" w:type="dxa"/>
          </w:tcPr>
          <w:p w14:paraId="5CCBE068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700" w:type="dxa"/>
          </w:tcPr>
          <w:p w14:paraId="146CD312" w14:textId="77777777" w:rsidR="006569B6" w:rsidRDefault="006569B6"/>
        </w:tc>
      </w:tr>
      <w:tr w:rsidR="006569B6" w14:paraId="659FCA1E" w14:textId="77777777" w:rsidTr="00A9207A">
        <w:trPr>
          <w:trHeight w:val="1440"/>
        </w:trPr>
        <w:tc>
          <w:tcPr>
            <w:tcW w:w="2520" w:type="dxa"/>
            <w:vMerge/>
            <w:tcBorders>
              <w:right w:val="single" w:sz="4" w:space="0" w:color="000000"/>
            </w:tcBorders>
            <w:vAlign w:val="center"/>
          </w:tcPr>
          <w:p w14:paraId="07D3FAB0" w14:textId="77777777" w:rsidR="006569B6" w:rsidRDefault="006569B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7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A44EB08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1080" w:type="dxa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70F97B7A" w14:textId="77777777" w:rsidR="006569B6" w:rsidRDefault="00BB1EC8">
            <w:pPr>
              <w:jc w:val="center"/>
              <w:rPr>
                <w:rFonts w:ascii="Proxima Nova" w:eastAsia="Proxima Nova" w:hAnsi="Proxima Nova" w:cs="Proxima Nova"/>
                <w:b/>
                <w:sz w:val="28"/>
                <w:szCs w:val="28"/>
              </w:rPr>
            </w:pPr>
            <w:r>
              <w:rPr>
                <w:rFonts w:ascii="Proxima Nova" w:eastAsia="Proxima Nova" w:hAnsi="Proxima Nova" w:cs="Proxima Nova"/>
                <w:b/>
                <w:sz w:val="28"/>
                <w:szCs w:val="28"/>
              </w:rPr>
              <w:t>Dom.</w:t>
            </w:r>
          </w:p>
        </w:tc>
        <w:tc>
          <w:tcPr>
            <w:tcW w:w="2520" w:type="dxa"/>
          </w:tcPr>
          <w:p w14:paraId="2E02F4E7" w14:textId="524F7AB2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610" w:type="dxa"/>
          </w:tcPr>
          <w:p w14:paraId="427A05E1" w14:textId="77777777" w:rsidR="006569B6" w:rsidRDefault="006569B6">
            <w:pPr>
              <w:rPr>
                <w:rFonts w:ascii="Proxima Nova" w:eastAsia="Proxima Nova" w:hAnsi="Proxima Nova" w:cs="Proxima Nova"/>
                <w:b/>
                <w:sz w:val="32"/>
                <w:szCs w:val="32"/>
              </w:rPr>
            </w:pPr>
          </w:p>
        </w:tc>
        <w:tc>
          <w:tcPr>
            <w:tcW w:w="2700" w:type="dxa"/>
          </w:tcPr>
          <w:p w14:paraId="5E4058E9" w14:textId="6BEB0D4F" w:rsidR="006569B6" w:rsidRDefault="00A9207A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29C71FE2" wp14:editId="3957D209">
                  <wp:simplePos x="0" y="0"/>
                  <wp:positionH relativeFrom="column">
                    <wp:posOffset>517416</wp:posOffset>
                  </wp:positionH>
                  <wp:positionV relativeFrom="paragraph">
                    <wp:posOffset>815340</wp:posOffset>
                  </wp:positionV>
                  <wp:extent cx="1112520" cy="1000125"/>
                  <wp:effectExtent l="0" t="0" r="0" b="9525"/>
                  <wp:wrapNone/>
                  <wp:docPr id="28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520" cy="1000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3E19DB2F" w14:textId="4E8C0261" w:rsidR="006569B6" w:rsidRDefault="00A9207A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5637CB6" wp14:editId="783FA7B3">
                <wp:simplePos x="0" y="0"/>
                <wp:positionH relativeFrom="page">
                  <wp:posOffset>141890</wp:posOffset>
                </wp:positionH>
                <wp:positionV relativeFrom="paragraph">
                  <wp:posOffset>16817</wp:posOffset>
                </wp:positionV>
                <wp:extent cx="6384005" cy="1077595"/>
                <wp:effectExtent l="0" t="0" r="17145" b="2730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4005" cy="1077595"/>
                        </a:xfrm>
                        <a:prstGeom prst="rect">
                          <a:avLst/>
                        </a:prstGeom>
                        <a:solidFill>
                          <a:srgbClr val="D9782D"/>
                        </a:solidFill>
                        <a:ln w="12700" cap="flat" cmpd="sng">
                          <a:solidFill>
                            <a:srgbClr val="D9782D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E77B41D" w14:textId="77777777" w:rsidR="006569B6" w:rsidRPr="00A9207A" w:rsidRDefault="00BB1EC8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A9207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¿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Recordó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de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agregar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alguna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fruta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 xml:space="preserve"> y/o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verdura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36"/>
                              </w:rPr>
                              <w:t>?</w:t>
                            </w:r>
                          </w:p>
                          <w:p w14:paraId="114584D9" w14:textId="77777777" w:rsidR="006569B6" w:rsidRPr="00A9207A" w:rsidRDefault="00BB1EC8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Intente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incluir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al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menos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½ a 1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taza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verduras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en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la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mayoría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los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alimento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y bocadillos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todos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los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días.</w:t>
                            </w:r>
                          </w:p>
                          <w:p w14:paraId="330627D0" w14:textId="77777777" w:rsidR="006569B6" w:rsidRPr="00A9207A" w:rsidRDefault="00BB1EC8">
                            <w:pPr>
                              <w:spacing w:after="0" w:line="240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Intente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incluir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al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menos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½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taza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fruta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en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la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mayoría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de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los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alimentos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y bocadillos </w:t>
                            </w:r>
                            <w:proofErr w:type="spellStart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todos</w:t>
                            </w:r>
                            <w:proofErr w:type="spellEnd"/>
                            <w:r w:rsidRPr="00A9207A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 xml:space="preserve"> los días.</w:t>
                            </w:r>
                          </w:p>
                          <w:p w14:paraId="0E322C22" w14:textId="77777777" w:rsidR="006569B6" w:rsidRDefault="006569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37CB6" id="Rectangle 25" o:spid="_x0000_s1027" style="position:absolute;margin-left:11.15pt;margin-top:1.3pt;width:502.7pt;height:84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" fillcolor="#d9782d" strokecolor="#d9782d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3E77B41D" w14:textId="77777777" w:rsidR="006569B6" w:rsidRPr="00A9207A" w:rsidRDefault="00BB1EC8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r w:rsidRPr="00A9207A">
                        <w:rPr>
                          <w:b/>
                          <w:color w:val="FFFFFF" w:themeColor="background1"/>
                          <w:sz w:val="36"/>
                        </w:rPr>
                        <w:t>¿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36"/>
                        </w:rPr>
                        <w:t>Recordó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36"/>
                        </w:rPr>
                        <w:t xml:space="preserve"> de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36"/>
                        </w:rPr>
                        <w:t>agregar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36"/>
                        </w:rPr>
                        <w:t xml:space="preserve">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36"/>
                        </w:rPr>
                        <w:t>alguna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36"/>
                        </w:rPr>
                        <w:t xml:space="preserve">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36"/>
                        </w:rPr>
                        <w:t>fruta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36"/>
                        </w:rPr>
                        <w:t xml:space="preserve"> y/o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36"/>
                        </w:rPr>
                        <w:t>verdura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36"/>
                        </w:rPr>
                        <w:t>?</w:t>
                      </w:r>
                    </w:p>
                    <w:p w14:paraId="114584D9" w14:textId="77777777" w:rsidR="006569B6" w:rsidRPr="00A9207A" w:rsidRDefault="00BB1EC8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Intente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incluir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al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menos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½ a 1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taza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de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verduras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en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la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mayoría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de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los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alimento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y bocadillos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todos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los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días.</w:t>
                      </w:r>
                    </w:p>
                    <w:p w14:paraId="330627D0" w14:textId="77777777" w:rsidR="006569B6" w:rsidRPr="00A9207A" w:rsidRDefault="00BB1EC8">
                      <w:pPr>
                        <w:spacing w:after="0" w:line="240" w:lineRule="auto"/>
                        <w:jc w:val="center"/>
                        <w:textDirection w:val="btLr"/>
                        <w:rPr>
                          <w:color w:val="FFFFFF" w:themeColor="background1"/>
                        </w:rPr>
                      </w:pP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Intente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incluir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al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menos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½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taza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de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fruta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en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la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mayoría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de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los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alimentos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y bocadillos </w:t>
                      </w:r>
                      <w:proofErr w:type="spellStart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>todos</w:t>
                      </w:r>
                      <w:proofErr w:type="spellEnd"/>
                      <w:r w:rsidRPr="00A9207A">
                        <w:rPr>
                          <w:b/>
                          <w:color w:val="FFFFFF" w:themeColor="background1"/>
                          <w:sz w:val="24"/>
                        </w:rPr>
                        <w:t xml:space="preserve"> los días.</w:t>
                      </w:r>
                    </w:p>
                    <w:p w14:paraId="0E322C22" w14:textId="77777777" w:rsidR="006569B6" w:rsidRDefault="006569B6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hidden="0" allowOverlap="1" wp14:anchorId="71574D08" wp14:editId="6056D2A1">
                <wp:simplePos x="0" y="0"/>
                <wp:positionH relativeFrom="page">
                  <wp:align>left</wp:align>
                </wp:positionH>
                <wp:positionV relativeFrom="paragraph">
                  <wp:posOffset>16773</wp:posOffset>
                </wp:positionV>
                <wp:extent cx="472440" cy="302895"/>
                <wp:effectExtent l="0" t="0" r="3810" b="1905"/>
                <wp:wrapTight wrapText="bothSides">
                  <wp:wrapPolygon edited="0">
                    <wp:start x="13065" y="0"/>
                    <wp:lineTo x="0" y="4075"/>
                    <wp:lineTo x="0" y="16302"/>
                    <wp:lineTo x="13065" y="20377"/>
                    <wp:lineTo x="16548" y="20377"/>
                    <wp:lineTo x="20903" y="12226"/>
                    <wp:lineTo x="20903" y="8151"/>
                    <wp:lineTo x="16548" y="0"/>
                    <wp:lineTo x="13065" y="0"/>
                  </wp:wrapPolygon>
                </wp:wrapTight>
                <wp:docPr id="23" name="Arrow: Righ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2440" cy="302895"/>
                        </a:xfrm>
                        <a:prstGeom prst="rightArrow">
                          <a:avLst>
                            <a:gd name="adj1" fmla="val 50000"/>
                            <a:gd name="adj2" fmla="val 50000"/>
                          </a:avLst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B2404FB" w14:textId="77777777" w:rsidR="006569B6" w:rsidRDefault="006569B6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574D0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rrow: Right 23" o:spid="_x0000_s1028" type="#_x0000_t13" style="position:absolute;margin-left:0;margin-top:1.3pt;width:37.2pt;height:23.85pt;z-index:-2516541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" adj="14676" fillcolor="red" stroked="f">
                <v:textbox inset="2.53958mm,1.2694mm,2.53958mm,1.2694mm">
                  <w:txbxContent>
                    <w:p w14:paraId="1B2404FB" w14:textId="77777777" w:rsidR="006569B6" w:rsidRDefault="006569B6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B1EC8">
        <w:t xml:space="preserve">                                                            </w:t>
      </w:r>
    </w:p>
    <w:p w14:paraId="00FA5E57" w14:textId="5626B00D" w:rsidR="006569B6" w:rsidRDefault="006569B6"/>
    <w:p w14:paraId="2001CEEE" w14:textId="19EE86D8" w:rsidR="006569B6" w:rsidRDefault="00A9207A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6E61093A" wp14:editId="1AFAD0B3">
                <wp:simplePos x="0" y="0"/>
                <wp:positionH relativeFrom="column">
                  <wp:posOffset>-304800</wp:posOffset>
                </wp:positionH>
                <wp:positionV relativeFrom="paragraph">
                  <wp:posOffset>312420</wp:posOffset>
                </wp:positionV>
                <wp:extent cx="7829550" cy="1442720"/>
                <wp:effectExtent l="0" t="0" r="0" b="508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9550" cy="1442720"/>
                          <a:chOff x="1437875" y="3317250"/>
                          <a:chExt cx="7816225" cy="1544625"/>
                        </a:xfrm>
                      </wpg:grpSpPr>
                      <wpg:grpSp>
                        <wpg:cNvPr id="2102734768" name="Group 2102734768"/>
                        <wpg:cNvGrpSpPr/>
                        <wpg:grpSpPr>
                          <a:xfrm>
                            <a:off x="1437893" y="3317258"/>
                            <a:ext cx="7816200" cy="1538265"/>
                            <a:chOff x="-30480" y="0"/>
                            <a:chExt cx="7816200" cy="1538265"/>
                          </a:xfrm>
                        </wpg:grpSpPr>
                        <wps:wsp>
                          <wps:cNvPr id="426163911" name="Rectangle 426163911"/>
                          <wps:cNvSpPr/>
                          <wps:spPr>
                            <a:xfrm>
                              <a:off x="-30480" y="0"/>
                              <a:ext cx="7816200" cy="925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7574FC1" w14:textId="77777777" w:rsidR="006569B6" w:rsidRDefault="006569B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611700442" name="Rectangle 611700442"/>
                          <wps:cNvSpPr/>
                          <wps:spPr>
                            <a:xfrm>
                              <a:off x="-30480" y="16874"/>
                              <a:ext cx="7816200" cy="640200"/>
                            </a:xfrm>
                            <a:prstGeom prst="rect">
                              <a:avLst/>
                            </a:prstGeom>
                            <a:solidFill>
                              <a:srgbClr val="1E4D2B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7F1A980" w14:textId="63B708A8" w:rsidR="006569B6" w:rsidRPr="00BB1EC8" w:rsidRDefault="00BB1EC8">
                                <w:pPr>
                                  <w:spacing w:before="100" w:after="0" w:line="240" w:lineRule="auto"/>
                                  <w:textDirection w:val="btLr"/>
                                  <w:rPr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Montserrat" w:eastAsia="Montserrat" w:hAnsi="Montserrat" w:cs="Montserrat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 </w:t>
                                </w:r>
                                <w:proofErr w:type="spellStart"/>
                                <w:r w:rsidRPr="00BB1EC8">
                                  <w:rPr>
                                    <w:rFonts w:ascii="Montserrat" w:eastAsia="Montserrat" w:hAnsi="Montserrat" w:cs="Montserrat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Planificación</w:t>
                                </w:r>
                                <w:proofErr w:type="spellEnd"/>
                                <w:r w:rsidRPr="00BB1EC8">
                                  <w:rPr>
                                    <w:rFonts w:ascii="Montserrat" w:eastAsia="Montserrat" w:hAnsi="Montserrat" w:cs="Montserrat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de </w:t>
                                </w:r>
                                <w:proofErr w:type="spellStart"/>
                                <w:r w:rsidRPr="00BB1EC8">
                                  <w:rPr>
                                    <w:rFonts w:ascii="Montserrat" w:eastAsia="Montserrat" w:hAnsi="Montserrat" w:cs="Montserrat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comidas</w:t>
                                </w:r>
                                <w:proofErr w:type="spellEnd"/>
                                <w:r w:rsidRPr="00BB1EC8">
                                  <w:rPr>
                                    <w:rFonts w:ascii="Montserrat" w:eastAsia="Montserrat" w:hAnsi="Montserrat" w:cs="Montserrat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 xml:space="preserve"> con </w:t>
                                </w:r>
                                <w:proofErr w:type="spellStart"/>
                                <w:r w:rsidRPr="00BB1EC8">
                                  <w:rPr>
                                    <w:rFonts w:ascii="Montserrat" w:eastAsia="Montserrat" w:hAnsi="Montserrat" w:cs="Montserrat"/>
                                    <w:b/>
                                    <w:color w:val="FFFFFF" w:themeColor="background1"/>
                                    <w:sz w:val="40"/>
                                    <w:szCs w:val="40"/>
                                  </w:rPr>
                                  <w:t>confianza</w:t>
                                </w:r>
                                <w:proofErr w:type="spellEnd"/>
                              </w:p>
                              <w:p w14:paraId="7D006E3C" w14:textId="77777777" w:rsidR="006569B6" w:rsidRDefault="006569B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wps:wsp>
                          <wps:cNvPr id="2038256306" name="Rectangle 2038256306"/>
                          <wps:cNvSpPr/>
                          <wps:spPr>
                            <a:xfrm>
                              <a:off x="2" y="651165"/>
                              <a:ext cx="7772400" cy="887100"/>
                            </a:xfrm>
                            <a:prstGeom prst="rect">
                              <a:avLst/>
                            </a:prstGeom>
                            <a:solidFill>
                              <a:srgbClr val="C8C372"/>
                            </a:solidFill>
                            <a:ln w="12700" cap="flat" cmpd="sng">
                              <a:solidFill>
                                <a:srgbClr val="C8C372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E199805" w14:textId="77777777" w:rsidR="006569B6" w:rsidRPr="00A9207A" w:rsidRDefault="00BB1EC8">
                                <w:pPr>
                                  <w:spacing w:after="360" w:line="240" w:lineRule="auto"/>
                                  <w:jc w:val="center"/>
                                  <w:textDirection w:val="btLr"/>
                                  <w:rPr>
                                    <w:color w:val="FFFFFF" w:themeColor="background1"/>
                                  </w:rPr>
                                </w:pPr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La Universidad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Estatal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de Colorado,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el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Departamento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de Agricultura de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los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Estados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Unidos y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los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condados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de Colorado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cooperan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. Los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programas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de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extensión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de la Universidad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Estatal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de Colorado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están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disponibles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para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todos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sin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discriminación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. Para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simplificar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la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terminología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técnica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,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ocasionalmente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se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utilizarán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nombres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comerciales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de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productos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y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equipos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. No se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pretende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respaldar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los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nombres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de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los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productos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ni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se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implica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ninguna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crítica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de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los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productos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 xml:space="preserve"> que no se </w:t>
                                </w:r>
                                <w:proofErr w:type="spellStart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mencionan</w:t>
                                </w:r>
                                <w:proofErr w:type="spellEnd"/>
                                <w:r w:rsidRPr="00A9207A">
                                  <w:rPr>
                                    <w:color w:val="FFFFFF" w:themeColor="background1"/>
                                    <w:sz w:val="12"/>
                                  </w:rPr>
                                  <w:t>.</w:t>
                                </w:r>
                              </w:p>
                              <w:p w14:paraId="76E9D879" w14:textId="77777777" w:rsidR="006569B6" w:rsidRDefault="006569B6">
                                <w:pPr>
                                  <w:spacing w:after="360" w:line="258" w:lineRule="auto"/>
                                  <w:jc w:val="center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Shape 38"/>
                            <pic:cNvPicPr preferRelativeResize="0"/>
                          </pic:nvPicPr>
                          <pic:blipFill rotWithShape="1">
                            <a:blip r:embed="rId9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5742709" y="103909"/>
                              <a:ext cx="1917065" cy="426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61093A" id="Group 26" o:spid="_x0000_s1029" style="position:absolute;margin-left:-24pt;margin-top:24.6pt;width:616.5pt;height:113.6pt;z-index:251663360" coordorigin="14378,33172" coordsize="78162,154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">
                <v:group id="Group 2102734768" o:spid="_x0000_s1030" style="position:absolute;left:14378;top:33172;width:78162;height:15383" coordorigin="-304" coordsize="78162,15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">
                  <v:rect id="Rectangle 426163911" o:spid="_x0000_s1031" style="position:absolute;left:-304;width:78161;height:92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" filled="f" stroked="f">
                    <v:textbox inset="2.53958mm,2.53958mm,2.53958mm,2.53958mm">
                      <w:txbxContent>
                        <w:p w14:paraId="57574FC1" w14:textId="77777777" w:rsidR="006569B6" w:rsidRDefault="006569B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611700442" o:spid="_x0000_s1032" style="position:absolute;left:-304;top:168;width:78161;height:64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" fillcolor="#1e4d2b" stroked="f">
                    <v:textbox inset="2.53958mm,1.2694mm,2.53958mm,1.2694mm">
                      <w:txbxContent>
                        <w:p w14:paraId="27F1A980" w14:textId="63B708A8" w:rsidR="006569B6" w:rsidRPr="00BB1EC8" w:rsidRDefault="00BB1EC8">
                          <w:pPr>
                            <w:spacing w:before="100" w:after="0" w:line="240" w:lineRule="auto"/>
                            <w:textDirection w:val="btL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Montserrat" w:eastAsia="Montserrat" w:hAnsi="Montserrat" w:cs="Montserrat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 </w:t>
                          </w:r>
                          <w:proofErr w:type="spellStart"/>
                          <w:r w:rsidRPr="00BB1EC8">
                            <w:rPr>
                              <w:rFonts w:ascii="Montserrat" w:eastAsia="Montserrat" w:hAnsi="Montserrat" w:cs="Montserrat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Planificación</w:t>
                          </w:r>
                          <w:proofErr w:type="spellEnd"/>
                          <w:r w:rsidRPr="00BB1EC8">
                            <w:rPr>
                              <w:rFonts w:ascii="Montserrat" w:eastAsia="Montserrat" w:hAnsi="Montserrat" w:cs="Montserrat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de </w:t>
                          </w:r>
                          <w:proofErr w:type="spellStart"/>
                          <w:r w:rsidRPr="00BB1EC8">
                            <w:rPr>
                              <w:rFonts w:ascii="Montserrat" w:eastAsia="Montserrat" w:hAnsi="Montserrat" w:cs="Montserrat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comidas</w:t>
                          </w:r>
                          <w:proofErr w:type="spellEnd"/>
                          <w:r w:rsidRPr="00BB1EC8">
                            <w:rPr>
                              <w:rFonts w:ascii="Montserrat" w:eastAsia="Montserrat" w:hAnsi="Montserrat" w:cs="Montserrat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con </w:t>
                          </w:r>
                          <w:proofErr w:type="spellStart"/>
                          <w:r w:rsidRPr="00BB1EC8">
                            <w:rPr>
                              <w:rFonts w:ascii="Montserrat" w:eastAsia="Montserrat" w:hAnsi="Montserrat" w:cs="Montserrat"/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confianza</w:t>
                          </w:r>
                          <w:proofErr w:type="spellEnd"/>
                        </w:p>
                        <w:p w14:paraId="7D006E3C" w14:textId="77777777" w:rsidR="006569B6" w:rsidRDefault="006569B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rect id="Rectangle 2038256306" o:spid="_x0000_s1033" style="position:absolute;top:6511;width:77724;height:88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" fillcolor="#c8c372" strokecolor="#c8c372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3E199805" w14:textId="77777777" w:rsidR="006569B6" w:rsidRPr="00A9207A" w:rsidRDefault="00BB1EC8">
                          <w:pPr>
                            <w:spacing w:after="360" w:line="240" w:lineRule="auto"/>
                            <w:jc w:val="center"/>
                            <w:textDirection w:val="btLr"/>
                            <w:rPr>
                              <w:color w:val="FFFFFF" w:themeColor="background1"/>
                            </w:rPr>
                          </w:pPr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La Universidad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Estatal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de Colorado,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el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Departamento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de Agricultura de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los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Estados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Unidos y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los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condados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de Colorado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cooperan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. Los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programas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de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extensión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de la Universidad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Estatal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de Colorado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están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disponibles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para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todos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sin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discriminación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. Para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simplificar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la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terminología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técnica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,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ocasionalmente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se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utilizarán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nombres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comerciales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de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productos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y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equipos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. No se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pretende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respaldar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los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nombres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de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los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productos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ni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se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implica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ninguna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crítica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de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los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productos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 xml:space="preserve"> que no se </w:t>
                          </w:r>
                          <w:proofErr w:type="spellStart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mencionan</w:t>
                          </w:r>
                          <w:proofErr w:type="spellEnd"/>
                          <w:r w:rsidRPr="00A9207A">
                            <w:rPr>
                              <w:color w:val="FFFFFF" w:themeColor="background1"/>
                              <w:sz w:val="12"/>
                            </w:rPr>
                            <w:t>.</w:t>
                          </w:r>
                        </w:p>
                        <w:p w14:paraId="76E9D879" w14:textId="77777777" w:rsidR="006569B6" w:rsidRDefault="006569B6">
                          <w:pPr>
                            <w:spacing w:after="360" w:line="258" w:lineRule="auto"/>
                            <w:jc w:val="center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38" o:spid="_x0000_s1034" type="#_x0000_t75" style="position:absolute;left:57427;top:1039;width:19170;height:426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">
                    <v:imagedata r:id="rId10" o:title=""/>
                  </v:shape>
                </v:group>
              </v:group>
            </w:pict>
          </mc:Fallback>
        </mc:AlternateContent>
      </w:r>
    </w:p>
    <w:p w14:paraId="006C3118" w14:textId="272D8FB3" w:rsidR="006569B6" w:rsidRDefault="006569B6"/>
    <w:p w14:paraId="51A42046" w14:textId="6AA93F1B" w:rsidR="006569B6" w:rsidRDefault="006569B6">
      <w:pPr>
        <w:sectPr w:rsidR="006569B6">
          <w:footerReference w:type="default" r:id="rId11"/>
          <w:pgSz w:w="12240" w:h="15840"/>
          <w:pgMar w:top="431" w:right="431" w:bottom="431" w:left="431" w:header="720" w:footer="720" w:gutter="0"/>
          <w:pgNumType w:start="1"/>
          <w:cols w:space="720"/>
        </w:sectPr>
      </w:pPr>
    </w:p>
    <w:p w14:paraId="1192614E" w14:textId="32A92F75" w:rsidR="006569B6" w:rsidRDefault="00A9207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1" hidden="0" allowOverlap="1" wp14:anchorId="2E86D397" wp14:editId="5CADA190">
                <wp:simplePos x="0" y="0"/>
                <wp:positionH relativeFrom="page">
                  <wp:posOffset>0</wp:posOffset>
                </wp:positionH>
                <wp:positionV relativeFrom="paragraph">
                  <wp:posOffset>154</wp:posOffset>
                </wp:positionV>
                <wp:extent cx="7743038" cy="9673561"/>
                <wp:effectExtent l="0" t="0" r="10795" b="23495"/>
                <wp:wrapTight wrapText="bothSides">
                  <wp:wrapPolygon edited="0">
                    <wp:start x="0" y="0"/>
                    <wp:lineTo x="0" y="1574"/>
                    <wp:lineTo x="638" y="2042"/>
                    <wp:lineTo x="638" y="21482"/>
                    <wp:lineTo x="2392" y="21610"/>
                    <wp:lineTo x="8822" y="21610"/>
                    <wp:lineTo x="13658" y="21610"/>
                    <wp:lineTo x="19929" y="21610"/>
                    <wp:lineTo x="21524" y="21525"/>
                    <wp:lineTo x="21577" y="1574"/>
                    <wp:lineTo x="21577" y="0"/>
                    <wp:lineTo x="0" y="0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3038" cy="9673561"/>
                          <a:chOff x="1253320" y="-74650"/>
                          <a:chExt cx="8006036" cy="7634650"/>
                        </a:xfrm>
                      </wpg:grpSpPr>
                      <wpg:grpSp>
                        <wpg:cNvPr id="1030669664" name="Group 1030669664"/>
                        <wpg:cNvGrpSpPr/>
                        <wpg:grpSpPr>
                          <a:xfrm>
                            <a:off x="1253320" y="-74650"/>
                            <a:ext cx="8006036" cy="7634650"/>
                            <a:chOff x="-179311" y="-97624"/>
                            <a:chExt cx="8006036" cy="9983650"/>
                          </a:xfrm>
                        </wpg:grpSpPr>
                        <wps:wsp>
                          <wps:cNvPr id="183586054" name="Rectangle 183586054"/>
                          <wps:cNvSpPr/>
                          <wps:spPr>
                            <a:xfrm>
                              <a:off x="0" y="0"/>
                              <a:ext cx="7826725" cy="98860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A92D5E8" w14:textId="77777777" w:rsidR="006569B6" w:rsidRDefault="006569B6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01269835" name="Group 1701269835"/>
                          <wpg:cNvGrpSpPr/>
                          <wpg:grpSpPr>
                            <a:xfrm>
                              <a:off x="228594" y="685790"/>
                              <a:ext cx="2335638" cy="3461291"/>
                              <a:chOff x="-5" y="-13"/>
                              <a:chExt cx="2068200" cy="4256199"/>
                            </a:xfrm>
                          </wpg:grpSpPr>
                          <wps:wsp>
                            <wps:cNvPr id="2056175292" name="Rectangle: Rounded Corners 2056175292"/>
                            <wps:cNvSpPr/>
                            <wps:spPr>
                              <a:xfrm>
                                <a:off x="54428" y="87086"/>
                                <a:ext cx="1981200" cy="41691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060952" w14:textId="77777777" w:rsidR="006569B6" w:rsidRDefault="006569B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876741625" name="Rectangle: Rounded Corners 876741625"/>
                            <wps:cNvSpPr/>
                            <wps:spPr>
                              <a:xfrm>
                                <a:off x="-5" y="-13"/>
                                <a:ext cx="2068200" cy="10692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E4D2B"/>
                              </a:solidFill>
                              <a:ln w="1270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64A2713" w14:textId="77777777" w:rsidR="006569B6" w:rsidRPr="00BB1EC8" w:rsidRDefault="00BB1EC8">
                                  <w:pPr>
                                    <w:spacing w:after="0" w:line="275" w:lineRule="auto"/>
                                    <w:jc w:val="center"/>
                                    <w:textDirection w:val="btL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B1EC8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Alimentos </w:t>
                                  </w:r>
                                  <w:proofErr w:type="spellStart"/>
                                  <w:r w:rsidRPr="00BB1EC8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en</w:t>
                                  </w:r>
                                  <w:proofErr w:type="spellEnd"/>
                                  <w:r w:rsidRPr="00BB1EC8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general (</w:t>
                                  </w:r>
                                  <w:proofErr w:type="spellStart"/>
                                  <w:r w:rsidRPr="00BB1EC8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caldos</w:t>
                                  </w:r>
                                  <w:proofErr w:type="spellEnd"/>
                                  <w:r w:rsidRPr="00BB1EC8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, comida </w:t>
                                  </w:r>
                                  <w:proofErr w:type="spellStart"/>
                                  <w:r w:rsidRPr="00BB1EC8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enlatada</w:t>
                                  </w:r>
                                  <w:proofErr w:type="spellEnd"/>
                                  <w:r w:rsidRPr="00BB1EC8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B1EC8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alimentos</w:t>
                                  </w:r>
                                  <w:proofErr w:type="spellEnd"/>
                                  <w:r w:rsidRPr="00BB1EC8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B1EC8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secos</w:t>
                                  </w:r>
                                  <w:proofErr w:type="spellEnd"/>
                                  <w:r w:rsidRPr="00BB1EC8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B1EC8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nueces</w:t>
                                  </w:r>
                                  <w:proofErr w:type="spellEnd"/>
                                  <w:r w:rsidRPr="00BB1EC8">
                                    <w:rPr>
                                      <w:rFonts w:ascii="Arial" w:eastAsia="Arial" w:hAnsi="Arial" w:cs="Arial"/>
                                      <w:b/>
                                      <w:color w:val="FFFFFF" w:themeColor="background1"/>
                                      <w:sz w:val="20"/>
                                    </w:rPr>
                                    <w:t>, etc.)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wpg:grpSp>
                        <wpg:grpSp>
                          <wpg:cNvPr id="1570822113" name="Group 1570822113"/>
                          <wpg:cNvGrpSpPr/>
                          <wpg:grpSpPr>
                            <a:xfrm>
                              <a:off x="2680855" y="671945"/>
                              <a:ext cx="2394585" cy="3450590"/>
                              <a:chOff x="0" y="1"/>
                              <a:chExt cx="2068104" cy="4256313"/>
                            </a:xfrm>
                          </wpg:grpSpPr>
                          <wps:wsp>
                            <wps:cNvPr id="299248724" name="Rectangle: Rounded Corners 299248724"/>
                            <wps:cNvSpPr/>
                            <wps:spPr>
                              <a:xfrm>
                                <a:off x="54428" y="87086"/>
                                <a:ext cx="1981200" cy="416922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F7FCED6" w14:textId="77777777" w:rsidR="006569B6" w:rsidRDefault="006569B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826497011" name="Rectangle: Rounded Corners 1826497011"/>
                            <wps:cNvSpPr/>
                            <wps:spPr>
                              <a:xfrm>
                                <a:off x="0" y="1"/>
                                <a:ext cx="2068104" cy="80691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E4D2B"/>
                              </a:solidFill>
                              <a:ln w="1270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ED29F9" w14:textId="77777777" w:rsidR="006569B6" w:rsidRPr="00BB1EC8" w:rsidRDefault="00BB1EC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Productos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verduras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frutas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hierbas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wpg:grpSp>
                        <wpg:grpSp>
                          <wpg:cNvPr id="2116653935" name="Group 2116653935"/>
                          <wpg:cNvGrpSpPr/>
                          <wpg:grpSpPr>
                            <a:xfrm>
                              <a:off x="5237018" y="671945"/>
                              <a:ext cx="2372995" cy="3417661"/>
                              <a:chOff x="0" y="0"/>
                              <a:chExt cx="2068104" cy="4256314"/>
                            </a:xfrm>
                          </wpg:grpSpPr>
                          <wps:wsp>
                            <wps:cNvPr id="171628005" name="Rectangle: Rounded Corners 171628005"/>
                            <wps:cNvSpPr/>
                            <wps:spPr>
                              <a:xfrm>
                                <a:off x="54428" y="87086"/>
                                <a:ext cx="1981200" cy="416922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5E9271" w14:textId="77777777" w:rsidR="006569B6" w:rsidRDefault="006569B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048254218" name="Rectangle: Rounded Corners 1048254218"/>
                            <wps:cNvSpPr/>
                            <wps:spPr>
                              <a:xfrm>
                                <a:off x="0" y="0"/>
                                <a:ext cx="2068104" cy="85408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E4D2B"/>
                              </a:solidFill>
                              <a:ln w="1270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4C6C5FB" w14:textId="77777777" w:rsidR="006569B6" w:rsidRPr="00BB1EC8" w:rsidRDefault="00BB1EC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Aves de corral, 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carnes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 y 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pescados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 frescos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wpg:grpSp>
                        <wpg:grpSp>
                          <wpg:cNvPr id="1404388285" name="Group 1404388285"/>
                          <wpg:cNvGrpSpPr/>
                          <wpg:grpSpPr>
                            <a:xfrm>
                              <a:off x="228600" y="4267200"/>
                              <a:ext cx="2372632" cy="3221990"/>
                              <a:chOff x="0" y="0"/>
                              <a:chExt cx="2068104" cy="4256314"/>
                            </a:xfrm>
                          </wpg:grpSpPr>
                          <wps:wsp>
                            <wps:cNvPr id="631980388" name="Rectangle: Rounded Corners 631980388"/>
                            <wps:cNvSpPr/>
                            <wps:spPr>
                              <a:xfrm>
                                <a:off x="54428" y="87086"/>
                                <a:ext cx="1981200" cy="416922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C4BAF0" w14:textId="77777777" w:rsidR="006569B6" w:rsidRDefault="006569B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2054499" name="Rectangle: Rounded Corners 132054499"/>
                            <wps:cNvSpPr/>
                            <wps:spPr>
                              <a:xfrm>
                                <a:off x="0" y="0"/>
                                <a:ext cx="2068104" cy="92528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E4D2B"/>
                              </a:solidFill>
                              <a:ln w="1270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A2A179A" w14:textId="77777777" w:rsidR="006569B6" w:rsidRPr="00BB1EC8" w:rsidRDefault="00BB1EC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Huevos y 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lácteos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wpg:grpSp>
                        <wpg:grpSp>
                          <wpg:cNvPr id="1050208041" name="Group 1050208041"/>
                          <wpg:cNvGrpSpPr/>
                          <wpg:grpSpPr>
                            <a:xfrm>
                              <a:off x="2743200" y="4267200"/>
                              <a:ext cx="2383790" cy="3221990"/>
                              <a:chOff x="0" y="0"/>
                              <a:chExt cx="2068104" cy="4256314"/>
                            </a:xfrm>
                          </wpg:grpSpPr>
                          <wps:wsp>
                            <wps:cNvPr id="748672789" name="Rectangle: Rounded Corners 748672789"/>
                            <wps:cNvSpPr/>
                            <wps:spPr>
                              <a:xfrm>
                                <a:off x="54428" y="87086"/>
                                <a:ext cx="1981200" cy="416922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FE96CA3" w14:textId="77777777" w:rsidR="006569B6" w:rsidRDefault="006569B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69969709" name="Rectangle: Rounded Corners 1969969709"/>
                            <wps:cNvSpPr/>
                            <wps:spPr>
                              <a:xfrm>
                                <a:off x="0" y="0"/>
                                <a:ext cx="2068104" cy="92528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E4D2B"/>
                              </a:solidFill>
                              <a:ln w="1270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BBA914" w14:textId="77777777" w:rsidR="006569B6" w:rsidRPr="00BB1EC8" w:rsidRDefault="00BB1EC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Artículos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congelados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wpg:grpSp>
                        <wpg:grpSp>
                          <wpg:cNvPr id="1671069308" name="Group 1671069308"/>
                          <wpg:cNvGrpSpPr/>
                          <wpg:grpSpPr>
                            <a:xfrm>
                              <a:off x="5278582" y="4232564"/>
                              <a:ext cx="2329180" cy="3276600"/>
                              <a:chOff x="0" y="0"/>
                              <a:chExt cx="2068104" cy="4256314"/>
                            </a:xfrm>
                          </wpg:grpSpPr>
                          <wps:wsp>
                            <wps:cNvPr id="2002412980" name="Rectangle: Rounded Corners 2002412980"/>
                            <wps:cNvSpPr/>
                            <wps:spPr>
                              <a:xfrm>
                                <a:off x="54428" y="87086"/>
                                <a:ext cx="1981200" cy="416922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35A7D3B" w14:textId="77777777" w:rsidR="006569B6" w:rsidRDefault="006569B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78685898" name="Rectangle: Rounded Corners 278685898"/>
                            <wps:cNvSpPr/>
                            <wps:spPr>
                              <a:xfrm>
                                <a:off x="0" y="0"/>
                                <a:ext cx="2068104" cy="925286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E4D2B"/>
                              </a:solidFill>
                              <a:ln w="1270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0AD1D69" w14:textId="77777777" w:rsidR="006569B6" w:rsidRPr="00BB1EC8" w:rsidRDefault="00BB1EC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Productos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panadería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wpg:grpSp>
                        <wpg:grpSp>
                          <wpg:cNvPr id="1481972810" name="Group 1481972810"/>
                          <wpg:cNvGrpSpPr/>
                          <wpg:grpSpPr>
                            <a:xfrm>
                              <a:off x="290945" y="7633855"/>
                              <a:ext cx="2339975" cy="2231390"/>
                              <a:chOff x="0" y="-2"/>
                              <a:chExt cx="2068104" cy="4256316"/>
                            </a:xfrm>
                          </wpg:grpSpPr>
                          <wps:wsp>
                            <wps:cNvPr id="406531989" name="Rectangle: Rounded Corners 406531989"/>
                            <wps:cNvSpPr/>
                            <wps:spPr>
                              <a:xfrm>
                                <a:off x="54428" y="87086"/>
                                <a:ext cx="1981200" cy="416922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83BE6EE" w14:textId="77777777" w:rsidR="006569B6" w:rsidRDefault="006569B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927326573" name="Rectangle: Rounded Corners 1927326573"/>
                            <wps:cNvSpPr/>
                            <wps:spPr>
                              <a:xfrm>
                                <a:off x="0" y="-2"/>
                                <a:ext cx="2068104" cy="1370437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E4D2B"/>
                              </a:solidFill>
                              <a:ln w="1270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ADAD1FD" w14:textId="77777777" w:rsidR="006569B6" w:rsidRPr="00BB1EC8" w:rsidRDefault="00BB1EC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>Aceite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>vinagre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>condimentos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>especias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>productos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 xml:space="preserve"> para 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>hornear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wpg:grpSp>
                        <wpg:grpSp>
                          <wpg:cNvPr id="1162719947" name="Group 1162719947"/>
                          <wpg:cNvGrpSpPr/>
                          <wpg:grpSpPr>
                            <a:xfrm>
                              <a:off x="2805545" y="7654636"/>
                              <a:ext cx="2339975" cy="2231390"/>
                              <a:chOff x="0" y="0"/>
                              <a:chExt cx="2068104" cy="4256314"/>
                            </a:xfrm>
                          </wpg:grpSpPr>
                          <wps:wsp>
                            <wps:cNvPr id="1670457957" name="Rectangle: Rounded Corners 1670457957"/>
                            <wps:cNvSpPr/>
                            <wps:spPr>
                              <a:xfrm>
                                <a:off x="54428" y="87086"/>
                                <a:ext cx="1981200" cy="416922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B35DED" w14:textId="77777777" w:rsidR="006569B6" w:rsidRDefault="006569B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27766778" name="Rectangle: Rounded Corners 727766778"/>
                            <wps:cNvSpPr/>
                            <wps:spPr>
                              <a:xfrm>
                                <a:off x="0" y="0"/>
                                <a:ext cx="2068104" cy="1328909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E4D2B"/>
                              </a:solidFill>
                              <a:ln w="1270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362C11" w14:textId="77777777" w:rsidR="006569B6" w:rsidRPr="00BB1EC8" w:rsidRDefault="00BB1EC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color w:val="FFFFFF" w:themeColor="background1"/>
                                    </w:rPr>
                                  </w:pP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>Artículos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 xml:space="preserve"> no 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>alimentarios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 xml:space="preserve"> (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>artículos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 xml:space="preserve"> de 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>limpieza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 xml:space="preserve">, 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>cuidado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</w:rPr>
                                    <w:t xml:space="preserve"> personal)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wpg:grpSp>
                        <wpg:grpSp>
                          <wpg:cNvPr id="923127794" name="Group 923127794"/>
                          <wpg:cNvGrpSpPr/>
                          <wpg:grpSpPr>
                            <a:xfrm>
                              <a:off x="5299364" y="7633855"/>
                              <a:ext cx="2339975" cy="2231390"/>
                              <a:chOff x="0" y="0"/>
                              <a:chExt cx="2068104" cy="4256314"/>
                            </a:xfrm>
                          </wpg:grpSpPr>
                          <wps:wsp>
                            <wps:cNvPr id="77417298" name="Rectangle: Rounded Corners 77417298"/>
                            <wps:cNvSpPr/>
                            <wps:spPr>
                              <a:xfrm>
                                <a:off x="54428" y="87086"/>
                                <a:ext cx="1981200" cy="4169228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491D09" w14:textId="77777777" w:rsidR="006569B6" w:rsidRDefault="006569B6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36777332" name="Rectangle: Rounded Corners 1336777332"/>
                            <wps:cNvSpPr/>
                            <wps:spPr>
                              <a:xfrm>
                                <a:off x="0" y="0"/>
                                <a:ext cx="2068104" cy="13703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1E4D2B"/>
                              </a:solidFill>
                              <a:ln w="12700" cap="flat" cmpd="sng">
                                <a:solidFill>
                                  <a:srgbClr val="1E4D2B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D06489" w14:textId="77777777" w:rsidR="006569B6" w:rsidRPr="00BB1EC8" w:rsidRDefault="00BB1EC8">
                                  <w:pPr>
                                    <w:spacing w:line="258" w:lineRule="auto"/>
                                    <w:jc w:val="center"/>
                                    <w:textDirection w:val="btLr"/>
                                    <w:rPr>
                                      <w:color w:val="FFFFFF" w:themeColor="background1"/>
                                    </w:rPr>
                                  </w:pPr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 xml:space="preserve">Otros (comida para </w:t>
                                  </w:r>
                                  <w:proofErr w:type="spellStart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mascotas</w:t>
                                  </w:r>
                                  <w:proofErr w:type="spellEnd"/>
                                  <w:r w:rsidRPr="00BB1EC8">
                                    <w:rPr>
                                      <w:rFonts w:ascii="Proxima Nova" w:eastAsia="Proxima Nova" w:hAnsi="Proxima Nova" w:cs="Proxima Nova"/>
                                      <w:b/>
                                      <w:color w:val="FFFFFF" w:themeColor="background1"/>
                                      <w:sz w:val="28"/>
                                    </w:rPr>
                                    <w:t>, etc.)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wpg:grpSp>
                        <wps:wsp>
                          <wps:cNvPr id="773998964" name="Rectangle 773998964"/>
                          <wps:cNvSpPr/>
                          <wps:spPr>
                            <a:xfrm>
                              <a:off x="-179311" y="-97624"/>
                              <a:ext cx="8005580" cy="707225"/>
                            </a:xfrm>
                            <a:prstGeom prst="rect">
                              <a:avLst/>
                            </a:prstGeom>
                            <a:solidFill>
                              <a:srgbClr val="D9782D"/>
                            </a:solidFill>
                            <a:ln w="12700" cap="flat" cmpd="sng">
                              <a:solidFill>
                                <a:srgbClr val="D9782D"/>
                              </a:solidFill>
                              <a:prstDash val="solid"/>
                              <a:miter lim="800000"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41FA7B5" w14:textId="77777777" w:rsidR="006569B6" w:rsidRDefault="00BB1EC8">
                                <w:pPr>
                                  <w:spacing w:after="0" w:line="258" w:lineRule="auto"/>
                                  <w:textDirection w:val="btLr"/>
                                </w:pPr>
                                <w:r>
                                  <w:rPr>
                                    <w:rFonts w:ascii="Vitesse Bold" w:eastAsia="Vitesse Bold" w:hAnsi="Vitesse Bold" w:cs="Vitesse Bold"/>
                                    <w:b/>
                                    <w:color w:val="FFFFFF"/>
                                    <w:sz w:val="52"/>
                                  </w:rPr>
                                  <w:t>LISTA DE COMPRAS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86D397" id="Group 22" o:spid="_x0000_s1035" style="position:absolute;margin-left:0;margin-top:0;width:609.7pt;height:761.7pt;z-index:-251652096;mso-position-horizontal-relative:page;mso-width-relative:margin;mso-height-relative:margin" coordorigin="12533,-746" coordsize="80060,76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">
                <v:group id="Group 1030669664" o:spid="_x0000_s1036" style="position:absolute;left:12533;top:-746;width:80060;height:76346" coordorigin="-1793,-976" coordsize="80060,99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">
                  <v:rect id="Rectangle 183586054" o:spid="_x0000_s1037" style="position:absolute;width:78267;height:988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" filled="f" stroked="f">
                    <v:textbox inset="2.53958mm,2.53958mm,2.53958mm,2.53958mm">
                      <w:txbxContent>
                        <w:p w14:paraId="3A92D5E8" w14:textId="77777777" w:rsidR="006569B6" w:rsidRDefault="006569B6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1701269835" o:spid="_x0000_s1038" style="position:absolute;left:2285;top:6857;width:23357;height:34613" coordorigin="" coordsize="20682,42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">
                    <v:roundrect id="Rectangle: Rounded Corners 2056175292" o:spid="_x0000_s1039" style="position:absolute;left:544;top:870;width:19812;height:416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" filled="f" strokecolor="#1e4d2b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B060952" w14:textId="77777777" w:rsidR="006569B6" w:rsidRDefault="006569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Rectangle: Rounded Corners 876741625" o:spid="_x0000_s1040" style="position:absolute;width:20681;height:1069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" fillcolor="#1e4d2b" strokecolor="#1e4d2b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564A2713" w14:textId="77777777" w:rsidR="006569B6" w:rsidRPr="00BB1EC8" w:rsidRDefault="00BB1EC8">
                            <w:pPr>
                              <w:spacing w:after="0" w:line="275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BB1EC8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Alimentos </w:t>
                            </w:r>
                            <w:proofErr w:type="spellStart"/>
                            <w:r w:rsidRPr="00BB1EC8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en</w:t>
                            </w:r>
                            <w:proofErr w:type="spellEnd"/>
                            <w:r w:rsidRPr="00BB1EC8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general (</w:t>
                            </w:r>
                            <w:proofErr w:type="spellStart"/>
                            <w:r w:rsidRPr="00BB1EC8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caldos</w:t>
                            </w:r>
                            <w:proofErr w:type="spellEnd"/>
                            <w:r w:rsidRPr="00BB1EC8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, comida </w:t>
                            </w:r>
                            <w:proofErr w:type="spellStart"/>
                            <w:r w:rsidRPr="00BB1EC8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enlatada</w:t>
                            </w:r>
                            <w:proofErr w:type="spellEnd"/>
                            <w:r w:rsidRPr="00BB1EC8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BB1EC8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alimentos</w:t>
                            </w:r>
                            <w:proofErr w:type="spellEnd"/>
                            <w:r w:rsidRPr="00BB1EC8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BB1EC8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secos</w:t>
                            </w:r>
                            <w:proofErr w:type="spellEnd"/>
                            <w:r w:rsidRPr="00BB1EC8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 xml:space="preserve">, </w:t>
                            </w:r>
                            <w:proofErr w:type="spellStart"/>
                            <w:r w:rsidRPr="00BB1EC8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nueces</w:t>
                            </w:r>
                            <w:proofErr w:type="spellEnd"/>
                            <w:r w:rsidRPr="00BB1EC8">
                              <w:rPr>
                                <w:rFonts w:ascii="Arial" w:eastAsia="Arial" w:hAnsi="Arial" w:cs="Arial"/>
                                <w:b/>
                                <w:color w:val="FFFFFF" w:themeColor="background1"/>
                                <w:sz w:val="20"/>
                              </w:rPr>
                              <w:t>, etc.)</w:t>
                            </w:r>
                          </w:p>
                        </w:txbxContent>
                      </v:textbox>
                    </v:roundrect>
                  </v:group>
                  <v:group id="Group 1570822113" o:spid="_x0000_s1041" style="position:absolute;left:26808;top:6719;width:23946;height:34506" coordorigin="" coordsize="20681,4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">
                    <v:roundrect id="Rectangle: Rounded Corners 299248724" o:spid="_x0000_s1042" style="position:absolute;left:544;top:870;width:19812;height:41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" filled="f" strokecolor="#1e4d2b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F7FCED6" w14:textId="77777777" w:rsidR="006569B6" w:rsidRDefault="006569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Rectangle: Rounded Corners 1826497011" o:spid="_x0000_s1043" style="position:absolute;width:20681;height:80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" fillcolor="#1e4d2b" strokecolor="#1e4d2b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2FED29F9" w14:textId="77777777" w:rsidR="006569B6" w:rsidRPr="00BB1EC8" w:rsidRDefault="00BB1EC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>Productos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 xml:space="preserve"> (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>verduras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>frutas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 xml:space="preserve">, 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>hierbas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v:group>
                  <v:group id="Group 2116653935" o:spid="_x0000_s1044" style="position:absolute;left:52370;top:6719;width:23730;height:34177" coordsize="20681,4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">
                    <v:roundrect id="Rectangle: Rounded Corners 171628005" o:spid="_x0000_s1045" style="position:absolute;left:544;top:870;width:19812;height:41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" filled="f" strokecolor="#1e4d2b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3A5E9271" w14:textId="77777777" w:rsidR="006569B6" w:rsidRDefault="006569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Rectangle: Rounded Corners 1048254218" o:spid="_x0000_s1046" style="position:absolute;width:20681;height:85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" fillcolor="#1e4d2b" strokecolor="#1e4d2b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74C6C5FB" w14:textId="77777777" w:rsidR="006569B6" w:rsidRPr="00BB1EC8" w:rsidRDefault="00BB1EC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 xml:space="preserve">Aves de corral, 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>carnes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 xml:space="preserve"> y 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>pescados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 xml:space="preserve"> frescos</w:t>
                            </w:r>
                          </w:p>
                        </w:txbxContent>
                      </v:textbox>
                    </v:roundrect>
                  </v:group>
                  <v:group id="Group 1404388285" o:spid="_x0000_s1047" style="position:absolute;left:2286;top:42672;width:23726;height:32219" coordsize="20681,4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">
                    <v:roundrect id="Rectangle: Rounded Corners 631980388" o:spid="_x0000_s1048" style="position:absolute;left:544;top:870;width:19812;height:41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" filled="f" strokecolor="#1e4d2b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67C4BAF0" w14:textId="77777777" w:rsidR="006569B6" w:rsidRDefault="006569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Rectangle: Rounded Corners 132054499" o:spid="_x0000_s1049" style="position:absolute;width:20681;height:92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" fillcolor="#1e4d2b" strokecolor="#1e4d2b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3A2A179A" w14:textId="77777777" w:rsidR="006569B6" w:rsidRPr="00BB1EC8" w:rsidRDefault="00BB1EC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 xml:space="preserve">Huevos y 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>lácteos</w:t>
                            </w:r>
                            <w:proofErr w:type="spellEnd"/>
                          </w:p>
                        </w:txbxContent>
                      </v:textbox>
                    </v:roundrect>
                  </v:group>
                  <v:group id="Group 1050208041" o:spid="_x0000_s1050" style="position:absolute;left:27432;top:42672;width:23837;height:32219" coordsize="20681,4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">
                    <v:roundrect id="Rectangle: Rounded Corners 748672789" o:spid="_x0000_s1051" style="position:absolute;left:544;top:870;width:19812;height:41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" filled="f" strokecolor="#1e4d2b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2FE96CA3" w14:textId="77777777" w:rsidR="006569B6" w:rsidRDefault="006569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Rectangle: Rounded Corners 1969969709" o:spid="_x0000_s1052" style="position:absolute;width:20681;height:92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" fillcolor="#1e4d2b" strokecolor="#1e4d2b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03BBA914" w14:textId="77777777" w:rsidR="006569B6" w:rsidRPr="00BB1EC8" w:rsidRDefault="00BB1EC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>Artículos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>congelados</w:t>
                            </w:r>
                            <w:proofErr w:type="spellEnd"/>
                          </w:p>
                        </w:txbxContent>
                      </v:textbox>
                    </v:roundrect>
                  </v:group>
                  <v:group id="Group 1671069308" o:spid="_x0000_s1053" style="position:absolute;left:52785;top:42325;width:23292;height:32766" coordsize="20681,4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">
                    <v:roundrect id="Rectangle: Rounded Corners 2002412980" o:spid="_x0000_s1054" style="position:absolute;left:544;top:870;width:19812;height:41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" filled="f" strokecolor="#1e4d2b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35A7D3B" w14:textId="77777777" w:rsidR="006569B6" w:rsidRDefault="006569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Rectangle: Rounded Corners 278685898" o:spid="_x0000_s1055" style="position:absolute;width:20681;height:925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" fillcolor="#1e4d2b" strokecolor="#1e4d2b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30AD1D69" w14:textId="77777777" w:rsidR="006569B6" w:rsidRPr="00BB1EC8" w:rsidRDefault="00BB1EC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>Productos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 xml:space="preserve"> de 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>panadería</w:t>
                            </w:r>
                            <w:proofErr w:type="spellEnd"/>
                          </w:p>
                        </w:txbxContent>
                      </v:textbox>
                    </v:roundrect>
                  </v:group>
                  <v:group id="Group 1481972810" o:spid="_x0000_s1056" style="position:absolute;left:2909;top:76338;width:23400;height:22314" coordorigin="" coordsize="20681,4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">
                    <v:roundrect id="Rectangle: Rounded Corners 406531989" o:spid="_x0000_s1057" style="position:absolute;left:544;top:870;width:19812;height:41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" filled="f" strokecolor="#1e4d2b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583BE6EE" w14:textId="77777777" w:rsidR="006569B6" w:rsidRDefault="006569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Rectangle: Rounded Corners 1927326573" o:spid="_x0000_s1058" style="position:absolute;width:20681;height:1370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" fillcolor="#1e4d2b" strokecolor="#1e4d2b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4ADAD1FD" w14:textId="77777777" w:rsidR="006569B6" w:rsidRPr="00BB1EC8" w:rsidRDefault="00BB1EC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>Aceite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>vinagre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>condimentos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>especias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>productos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 xml:space="preserve"> para 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>hornear</w:t>
                            </w:r>
                            <w:proofErr w:type="spellEnd"/>
                          </w:p>
                        </w:txbxContent>
                      </v:textbox>
                    </v:roundrect>
                  </v:group>
                  <v:group id="Group 1162719947" o:spid="_x0000_s1059" style="position:absolute;left:28055;top:76546;width:23400;height:22314" coordsize="20681,4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">
                    <v:roundrect id="Rectangle: Rounded Corners 1670457957" o:spid="_x0000_s1060" style="position:absolute;left:544;top:870;width:19812;height:41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" filled="f" strokecolor="#1e4d2b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44B35DED" w14:textId="77777777" w:rsidR="006569B6" w:rsidRDefault="006569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Rectangle: Rounded Corners 727766778" o:spid="_x0000_s1061" style="position:absolute;width:20681;height:1328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" fillcolor="#1e4d2b" strokecolor="#1e4d2b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67362C11" w14:textId="77777777" w:rsidR="006569B6" w:rsidRPr="00BB1EC8" w:rsidRDefault="00BB1EC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>Artículos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 xml:space="preserve"> no 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>alimentarios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 xml:space="preserve"> (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>artículos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 xml:space="preserve"> de 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>limpieza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 xml:space="preserve">, 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>cuidado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</w:rPr>
                              <w:t xml:space="preserve"> personal)</w:t>
                            </w:r>
                          </w:p>
                        </w:txbxContent>
                      </v:textbox>
                    </v:roundrect>
                  </v:group>
                  <v:group id="Group 923127794" o:spid="_x0000_s1062" style="position:absolute;left:52993;top:76338;width:23400;height:22314" coordsize="20681,4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">
                    <v:roundrect id="Rectangle: Rounded Corners 77417298" o:spid="_x0000_s1063" style="position:absolute;left:544;top:870;width:19812;height:4169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" filled="f" strokecolor="#1e4d2b" strokeweight="1.5pt">
                      <v:stroke startarrowwidth="narrow" startarrowlength="short" endarrowwidth="narrow" endarrowlength="short" joinstyle="miter"/>
                      <v:textbox inset="2.53958mm,2.53958mm,2.53958mm,2.53958mm">
                        <w:txbxContent>
                          <w:p w14:paraId="18491D09" w14:textId="77777777" w:rsidR="006569B6" w:rsidRDefault="006569B6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  <v:roundrect id="Rectangle: Rounded Corners 1336777332" o:spid="_x0000_s1064" style="position:absolute;width:20681;height:13703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" fillcolor="#1e4d2b" strokecolor="#1e4d2b" strokeweight="1pt">
                      <v:stroke startarrowwidth="narrow" startarrowlength="short" endarrowwidth="narrow" endarrowlength="short" joinstyle="miter"/>
                      <v:textbox inset="2.53958mm,1.2694mm,2.53958mm,1.2694mm">
                        <w:txbxContent>
                          <w:p w14:paraId="37D06489" w14:textId="77777777" w:rsidR="006569B6" w:rsidRPr="00BB1EC8" w:rsidRDefault="00BB1EC8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FFFFFF" w:themeColor="background1"/>
                              </w:rPr>
                            </w:pPr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 xml:space="preserve">Otros (comida para </w:t>
                            </w:r>
                            <w:proofErr w:type="spellStart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>mascotas</w:t>
                            </w:r>
                            <w:proofErr w:type="spellEnd"/>
                            <w:r w:rsidRPr="00BB1EC8">
                              <w:rPr>
                                <w:rFonts w:ascii="Proxima Nova" w:eastAsia="Proxima Nova" w:hAnsi="Proxima Nova" w:cs="Proxima Nova"/>
                                <w:b/>
                                <w:color w:val="FFFFFF" w:themeColor="background1"/>
                                <w:sz w:val="28"/>
                              </w:rPr>
                              <w:t>, etc.)</w:t>
                            </w:r>
                          </w:p>
                        </w:txbxContent>
                      </v:textbox>
                    </v:roundrect>
                  </v:group>
                  <v:rect id="Rectangle 773998964" o:spid="_x0000_s1065" style="position:absolute;left:-1793;top:-976;width:80055;height:70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" fillcolor="#d9782d" strokecolor="#d9782d" strokeweight="1pt">
                    <v:stroke startarrowwidth="narrow" startarrowlength="short" endarrowwidth="narrow" endarrowlength="short"/>
                    <v:textbox inset="2.53958mm,1.2694mm,2.53958mm,1.2694mm">
                      <w:txbxContent>
                        <w:p w14:paraId="341FA7B5" w14:textId="77777777" w:rsidR="006569B6" w:rsidRDefault="00BB1EC8">
                          <w:pPr>
                            <w:spacing w:after="0" w:line="258" w:lineRule="auto"/>
                            <w:textDirection w:val="btLr"/>
                          </w:pPr>
                          <w:r>
                            <w:rPr>
                              <w:rFonts w:ascii="Vitesse Bold" w:eastAsia="Vitesse Bold" w:hAnsi="Vitesse Bold" w:cs="Vitesse Bold"/>
                              <w:b/>
                              <w:color w:val="FFFFFF"/>
                              <w:sz w:val="52"/>
                            </w:rPr>
                            <w:t>LISTA DE COMPRAS</w:t>
                          </w:r>
                        </w:p>
                      </w:txbxContent>
                    </v:textbox>
                  </v:rect>
                </v:group>
                <w10:wrap type="tight" anchorx="page"/>
              </v:group>
            </w:pict>
          </mc:Fallback>
        </mc:AlternateContent>
      </w:r>
      <w:bookmarkStart w:id="0" w:name="_heading=h.gjdgxs" w:colFirst="0" w:colLast="0"/>
      <w:bookmarkEnd w:id="0"/>
    </w:p>
    <w:sectPr w:rsidR="006569B6" w:rsidSect="00A9207A">
      <w:pgSz w:w="12240" w:h="15840"/>
      <w:pgMar w:top="360" w:right="360" w:bottom="36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A91433" w14:textId="77777777" w:rsidR="00BB1EC8" w:rsidRDefault="00BB1EC8">
      <w:pPr>
        <w:spacing w:after="0" w:line="240" w:lineRule="auto"/>
      </w:pPr>
      <w:r>
        <w:separator/>
      </w:r>
    </w:p>
  </w:endnote>
  <w:endnote w:type="continuationSeparator" w:id="0">
    <w:p w14:paraId="7B634F45" w14:textId="77777777" w:rsidR="00BB1EC8" w:rsidRDefault="00BB1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AA4ED98-D6F6-4C65-9A30-4EDE74B3E60B}"/>
    <w:embedBold r:id="rId2" w:fontKey="{25AC5592-672E-4862-A9B7-EFD826DF8F7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B3863C2-DAB2-4487-9521-37213FFAA459}"/>
    <w:embedItalic r:id="rId4" w:fontKey="{73732FD3-EAE0-4DC2-94CE-D3743EB395EA}"/>
  </w:font>
  <w:font w:name="Vitesse Bold">
    <w:altName w:val="Cambria"/>
    <w:panose1 w:val="00000000000000000000"/>
    <w:charset w:val="00"/>
    <w:family w:val="modern"/>
    <w:notTrueType/>
    <w:pitch w:val="variable"/>
    <w:sig w:usb0="00000001" w:usb1="5000004A" w:usb2="00000000" w:usb3="00000000" w:csb0="0000009B" w:csb1="00000000"/>
  </w:font>
  <w:font w:name="Proxima Nova">
    <w:charset w:val="00"/>
    <w:family w:val="auto"/>
    <w:pitch w:val="default"/>
    <w:embedRegular r:id="rId5" w:fontKey="{EC60E902-E4AE-430A-973C-0AF4F31C15E4}"/>
    <w:embedBold r:id="rId6" w:fontKey="{2492D00B-8FD9-4103-A949-A1537ABADEDC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7" w:fontKey="{EAB571FE-7983-4668-9523-97D4D2B27B9B}"/>
    <w:embedBold r:id="rId8" w:fontKey="{8CBFC6EC-A321-45BB-A864-8F4F05ED40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C6C6AC3-C36D-4FEB-8A9F-444BF87F6E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12DE79" w14:textId="77777777" w:rsidR="006569B6" w:rsidRDefault="006569B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5DEF2C" w14:textId="77777777" w:rsidR="00BB1EC8" w:rsidRDefault="00BB1EC8">
      <w:pPr>
        <w:spacing w:after="0" w:line="240" w:lineRule="auto"/>
      </w:pPr>
      <w:r>
        <w:separator/>
      </w:r>
    </w:p>
  </w:footnote>
  <w:footnote w:type="continuationSeparator" w:id="0">
    <w:p w14:paraId="53E8B353" w14:textId="77777777" w:rsidR="00BB1EC8" w:rsidRDefault="00BB1EC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69B6"/>
    <w:rsid w:val="00201593"/>
    <w:rsid w:val="002D4208"/>
    <w:rsid w:val="006569B6"/>
    <w:rsid w:val="00A9207A"/>
    <w:rsid w:val="00BB1EC8"/>
    <w:rsid w:val="00EC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72C02"/>
  <w15:docId w15:val="{96421431-B79C-469D-826D-D08B915C9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E66B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sgrdq">
    <w:name w:val="jsgrdq"/>
    <w:basedOn w:val="DefaultParagraphFont"/>
    <w:rsid w:val="00D334EC"/>
  </w:style>
  <w:style w:type="paragraph" w:styleId="ListParagraph">
    <w:name w:val="List Paragraph"/>
    <w:basedOn w:val="Normal"/>
    <w:uiPriority w:val="34"/>
    <w:qFormat/>
    <w:rsid w:val="00182FBE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AoPHvmPpr2ZLK+hwdIuXcEDLgg==">CgMxLjAyCGguZ2pkZ3hzOAByITF6aW5FYlpWWmVBQ0FUR2J0TWh4b3B5N01vU0JHWVQ1VA==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41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Sheila Beckley</dc:creator>
  <cp:lastModifiedBy>Kozil,Anne</cp:lastModifiedBy>
  <cp:revision>2</cp:revision>
  <dcterms:created xsi:type="dcterms:W3CDTF">2024-10-28T18:27:00Z</dcterms:created>
  <dcterms:modified xsi:type="dcterms:W3CDTF">2024-10-28T18:27:00Z</dcterms:modified>
</cp:coreProperties>
</file>